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4CA6D" w14:textId="77777777" w:rsidR="00CE627D" w:rsidRDefault="00CE627D" w:rsidP="00CE627D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Wojewódzki konkurs przedmiotowy z historii</w:t>
      </w:r>
    </w:p>
    <w:p w14:paraId="78066214" w14:textId="77777777" w:rsidR="00CE627D" w:rsidRDefault="00CE627D" w:rsidP="00CE627D">
      <w:pPr>
        <w:jc w:val="center"/>
        <w:rPr>
          <w:b/>
          <w:bCs/>
        </w:rPr>
      </w:pPr>
      <w:r>
        <w:rPr>
          <w:b/>
          <w:bCs/>
        </w:rPr>
        <w:t>Etap szkolny</w:t>
      </w:r>
    </w:p>
    <w:p w14:paraId="27ED9918" w14:textId="77777777" w:rsidR="00CE627D" w:rsidRDefault="00CE627D" w:rsidP="00CE627D">
      <w:pPr>
        <w:jc w:val="center"/>
        <w:rPr>
          <w:b/>
          <w:bCs/>
        </w:rPr>
      </w:pPr>
      <w:r>
        <w:rPr>
          <w:b/>
          <w:bCs/>
        </w:rPr>
        <w:t>Arkusz odpowiedzi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91"/>
        <w:gridCol w:w="7340"/>
        <w:gridCol w:w="1129"/>
      </w:tblGrid>
      <w:tr w:rsidR="00CE627D" w14:paraId="62824D3A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030F" w14:textId="77777777" w:rsidR="00CE627D" w:rsidRDefault="00CE627D">
            <w:pPr>
              <w:spacing w:line="240" w:lineRule="auto"/>
              <w:jc w:val="center"/>
              <w:rPr>
                <w:bCs w:val="0"/>
              </w:rPr>
            </w:pPr>
            <w:r>
              <w:t>Lp.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5261" w14:textId="77777777" w:rsidR="00CE627D" w:rsidRDefault="00CE627D">
            <w:pPr>
              <w:spacing w:line="240" w:lineRule="auto"/>
            </w:pPr>
            <w:r>
              <w:t>Odpowiedzi do zadań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3DB7" w14:textId="77777777" w:rsidR="00CE627D" w:rsidRDefault="00CE627D">
            <w:pPr>
              <w:spacing w:line="240" w:lineRule="auto"/>
              <w:jc w:val="center"/>
            </w:pPr>
            <w:r>
              <w:t>punktacja</w:t>
            </w:r>
          </w:p>
        </w:tc>
      </w:tr>
      <w:tr w:rsidR="00CE627D" w14:paraId="11215C20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65C1" w14:textId="30F13E9C" w:rsidR="00CE627D" w:rsidRDefault="00CE627D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9D04" w14:textId="77777777" w:rsidR="00CE627D" w:rsidRDefault="00CE627D">
            <w:pPr>
              <w:spacing w:line="240" w:lineRule="auto"/>
            </w:pPr>
            <w:r>
              <w:t>Prawda</w:t>
            </w:r>
          </w:p>
          <w:p w14:paraId="45DF5152" w14:textId="77777777" w:rsidR="00CE627D" w:rsidRDefault="00CE627D">
            <w:pPr>
              <w:spacing w:line="240" w:lineRule="auto"/>
            </w:pPr>
            <w:r>
              <w:t>Fałsz</w:t>
            </w:r>
          </w:p>
          <w:p w14:paraId="27D8517D" w14:textId="4064359A" w:rsidR="00CE627D" w:rsidRDefault="00CE627D">
            <w:pPr>
              <w:spacing w:line="240" w:lineRule="auto"/>
            </w:pPr>
            <w:r>
              <w:t>Fałsz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00FB" w14:textId="5F691E99" w:rsidR="00CE627D" w:rsidRDefault="00CE627D">
            <w:pPr>
              <w:spacing w:line="240" w:lineRule="auto"/>
              <w:jc w:val="center"/>
            </w:pPr>
            <w:r>
              <w:t>3</w:t>
            </w:r>
          </w:p>
        </w:tc>
      </w:tr>
      <w:tr w:rsidR="00CE627D" w14:paraId="4B6E4B81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DF21" w14:textId="2165DB27" w:rsidR="00CE627D" w:rsidRDefault="00CE627D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92E3" w14:textId="0B2C8BA1" w:rsidR="00CE627D" w:rsidRDefault="00CE627D">
            <w:pPr>
              <w:spacing w:line="240" w:lineRule="auto"/>
            </w:pPr>
            <w:r>
              <w:t>a. Porządek dorycki</w:t>
            </w:r>
          </w:p>
          <w:p w14:paraId="1AE65FBF" w14:textId="1316CAA0" w:rsidR="00CE627D" w:rsidRDefault="00CE627D">
            <w:pPr>
              <w:spacing w:line="240" w:lineRule="auto"/>
            </w:pPr>
            <w:r>
              <w:t>b. Porządek joński</w:t>
            </w:r>
          </w:p>
          <w:p w14:paraId="316BBA26" w14:textId="13D71BE4" w:rsidR="00CE627D" w:rsidRDefault="00CE627D">
            <w:pPr>
              <w:spacing w:line="240" w:lineRule="auto"/>
            </w:pPr>
            <w:r>
              <w:t>c. Porządek koryncki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1063" w14:textId="3E55BF49" w:rsidR="00CE627D" w:rsidRDefault="00CE627D">
            <w:pPr>
              <w:spacing w:line="240" w:lineRule="auto"/>
              <w:jc w:val="center"/>
            </w:pPr>
            <w:r>
              <w:t>3</w:t>
            </w:r>
          </w:p>
        </w:tc>
      </w:tr>
      <w:tr w:rsidR="00CE627D" w14:paraId="5FB3BEFA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5051" w14:textId="054839CB" w:rsidR="00CE627D" w:rsidRDefault="00CE627D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F2F8" w14:textId="77777777" w:rsidR="00CE627D" w:rsidRDefault="00CE627D">
            <w:pPr>
              <w:spacing w:line="240" w:lineRule="auto"/>
            </w:pPr>
            <w:r>
              <w:t>a. egipska, Egipt</w:t>
            </w:r>
          </w:p>
          <w:p w14:paraId="642D049C" w14:textId="77777777" w:rsidR="00CE627D" w:rsidRDefault="00CE627D">
            <w:pPr>
              <w:spacing w:line="240" w:lineRule="auto"/>
            </w:pPr>
            <w:r>
              <w:t xml:space="preserve">b. </w:t>
            </w:r>
            <w:r w:rsidR="009E52D8">
              <w:t>żydowska, Palestyna</w:t>
            </w:r>
          </w:p>
          <w:p w14:paraId="5243A072" w14:textId="6FB8DBB8" w:rsidR="009E52D8" w:rsidRDefault="009E52D8">
            <w:pPr>
              <w:spacing w:line="240" w:lineRule="auto"/>
            </w:pPr>
            <w:r>
              <w:t>c. sumeryjska, mezopotamska, Mezopotamia</w:t>
            </w:r>
            <w:r w:rsidR="00D7322A">
              <w:t>, Babilonia</w:t>
            </w:r>
          </w:p>
          <w:p w14:paraId="1DB52206" w14:textId="6A5474B4" w:rsidR="009E52D8" w:rsidRDefault="009E52D8">
            <w:pPr>
              <w:spacing w:line="240" w:lineRule="auto"/>
            </w:pPr>
            <w:r>
              <w:t>d. grecka, Grecja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F78D" w14:textId="450E143A" w:rsidR="00CE627D" w:rsidRDefault="009E52D8">
            <w:pPr>
              <w:spacing w:line="240" w:lineRule="auto"/>
              <w:jc w:val="center"/>
            </w:pPr>
            <w:r>
              <w:t>4</w:t>
            </w:r>
          </w:p>
        </w:tc>
      </w:tr>
      <w:tr w:rsidR="00CE627D" w14:paraId="01B62239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7EAB" w14:textId="607970FD" w:rsidR="00CE627D" w:rsidRDefault="00CE627D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1945" w14:textId="77777777" w:rsidR="00CE627D" w:rsidRDefault="009E52D8">
            <w:pPr>
              <w:spacing w:line="240" w:lineRule="auto"/>
            </w:pPr>
            <w:r>
              <w:t>1. Niewidomy śpiewak Homer tworzy „Iliadę” i „Odyseję”</w:t>
            </w:r>
          </w:p>
          <w:p w14:paraId="3FBC6997" w14:textId="77777777" w:rsidR="009E52D8" w:rsidRDefault="009E52D8">
            <w:pPr>
              <w:spacing w:line="240" w:lineRule="auto"/>
            </w:pPr>
            <w:r>
              <w:t>2. Wojny Greków z Persami – bitwa pod Maratonem</w:t>
            </w:r>
          </w:p>
          <w:p w14:paraId="66D85BD5" w14:textId="09440680" w:rsidR="009E52D8" w:rsidRDefault="009E52D8">
            <w:pPr>
              <w:spacing w:line="240" w:lineRule="auto"/>
            </w:pPr>
            <w:r>
              <w:t>3. Rozwój demokracji ateńskiej w czasach Peryklesa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E202" w14:textId="11BA252E" w:rsidR="00CE627D" w:rsidRDefault="009E52D8">
            <w:pPr>
              <w:spacing w:line="240" w:lineRule="auto"/>
              <w:jc w:val="center"/>
            </w:pPr>
            <w:r>
              <w:t>3</w:t>
            </w:r>
          </w:p>
        </w:tc>
      </w:tr>
      <w:tr w:rsidR="00CE627D" w14:paraId="7065ECB9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1BEE" w14:textId="7DC330D7" w:rsidR="00CE627D" w:rsidRDefault="00CE627D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3EE9" w14:textId="77777777" w:rsidR="00CE627D" w:rsidRDefault="002C333F">
            <w:pPr>
              <w:spacing w:line="240" w:lineRule="auto"/>
            </w:pPr>
            <w:r>
              <w:t>Romulus</w:t>
            </w:r>
          </w:p>
          <w:p w14:paraId="5F7C7565" w14:textId="7EFE795A" w:rsidR="002C333F" w:rsidRDefault="002C333F">
            <w:pPr>
              <w:spacing w:line="240" w:lineRule="auto"/>
            </w:pPr>
            <w:r>
              <w:t xml:space="preserve">753 </w:t>
            </w:r>
            <w:proofErr w:type="spellStart"/>
            <w:r>
              <w:t>p.n.e</w:t>
            </w:r>
            <w:proofErr w:type="spellEnd"/>
          </w:p>
          <w:p w14:paraId="3EBCF1DA" w14:textId="77777777" w:rsidR="002C333F" w:rsidRDefault="002C333F">
            <w:pPr>
              <w:spacing w:line="240" w:lineRule="auto"/>
            </w:pPr>
            <w:r>
              <w:t xml:space="preserve">III </w:t>
            </w:r>
            <w:proofErr w:type="spellStart"/>
            <w:r>
              <w:t>w.p.n.e</w:t>
            </w:r>
            <w:proofErr w:type="spellEnd"/>
            <w:r>
              <w:t>.</w:t>
            </w:r>
          </w:p>
          <w:p w14:paraId="32B75A92" w14:textId="3B648C16" w:rsidR="002C333F" w:rsidRDefault="002C333F">
            <w:pPr>
              <w:spacing w:line="240" w:lineRule="auto"/>
            </w:pPr>
            <w:r>
              <w:t>Oktawian August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561A" w14:textId="1B5EECEE" w:rsidR="00CE627D" w:rsidRDefault="002C333F">
            <w:pPr>
              <w:spacing w:line="240" w:lineRule="auto"/>
              <w:jc w:val="center"/>
            </w:pPr>
            <w:r>
              <w:t>4</w:t>
            </w:r>
          </w:p>
        </w:tc>
      </w:tr>
      <w:tr w:rsidR="00CE627D" w14:paraId="5CD5764B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F3A3" w14:textId="57DA63CA" w:rsidR="00CE627D" w:rsidRDefault="00CE627D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A007" w14:textId="77777777" w:rsidR="00CE627D" w:rsidRDefault="00D91676">
            <w:pPr>
              <w:spacing w:line="240" w:lineRule="auto"/>
            </w:pPr>
            <w:r>
              <w:t>a. Marzanna</w:t>
            </w:r>
          </w:p>
          <w:p w14:paraId="056B9B78" w14:textId="57FACBE8" w:rsidR="00D91676" w:rsidRDefault="00D91676">
            <w:pPr>
              <w:spacing w:line="240" w:lineRule="auto"/>
            </w:pPr>
            <w:r>
              <w:t>b. Perun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099D" w14:textId="4B6D6E21" w:rsidR="00CE627D" w:rsidRDefault="00D91676">
            <w:pPr>
              <w:spacing w:line="240" w:lineRule="auto"/>
              <w:jc w:val="center"/>
            </w:pPr>
            <w:r>
              <w:t>2</w:t>
            </w:r>
          </w:p>
        </w:tc>
      </w:tr>
      <w:tr w:rsidR="00CE627D" w14:paraId="05C4FA9D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A343" w14:textId="74F662B6" w:rsidR="00CE627D" w:rsidRDefault="00CE627D">
            <w:pPr>
              <w:spacing w:line="240" w:lineRule="auto"/>
              <w:jc w:val="center"/>
            </w:pPr>
            <w:r>
              <w:t>7.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2459" w14:textId="77777777" w:rsidR="00CE627D" w:rsidRDefault="00473113">
            <w:pPr>
              <w:spacing w:line="240" w:lineRule="auto"/>
            </w:pPr>
            <w:r>
              <w:t>a. żona</w:t>
            </w:r>
          </w:p>
          <w:p w14:paraId="458FB397" w14:textId="77777777" w:rsidR="00473113" w:rsidRDefault="00473113">
            <w:pPr>
              <w:spacing w:line="240" w:lineRule="auto"/>
            </w:pPr>
            <w:r>
              <w:t>b. Leszek</w:t>
            </w:r>
          </w:p>
          <w:p w14:paraId="3D8F0FCA" w14:textId="205B28D3" w:rsidR="00473113" w:rsidRDefault="00514D27">
            <w:pPr>
              <w:spacing w:line="240" w:lineRule="auto"/>
            </w:pPr>
            <w:r>
              <w:t>c. pradziad, pradziadek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990B" w14:textId="6439DC26" w:rsidR="00CE627D" w:rsidRDefault="00514D27">
            <w:pPr>
              <w:spacing w:line="240" w:lineRule="auto"/>
              <w:jc w:val="center"/>
            </w:pPr>
            <w:r>
              <w:t>3</w:t>
            </w:r>
          </w:p>
        </w:tc>
      </w:tr>
      <w:tr w:rsidR="00CE627D" w14:paraId="3CBB593E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D822" w14:textId="491467C4" w:rsidR="00CE627D" w:rsidRDefault="00CE627D">
            <w:pPr>
              <w:spacing w:line="240" w:lineRule="auto"/>
              <w:jc w:val="center"/>
            </w:pPr>
            <w:r>
              <w:t>8.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57C2" w14:textId="2BF7BBB9" w:rsidR="00CE627D" w:rsidRDefault="00514D27">
            <w:pPr>
              <w:spacing w:line="240" w:lineRule="auto"/>
            </w:pPr>
            <w:r>
              <w:t>496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8B49" w14:textId="59E9619A" w:rsidR="00CE627D" w:rsidRDefault="00514D27">
            <w:pPr>
              <w:spacing w:line="240" w:lineRule="auto"/>
              <w:jc w:val="center"/>
            </w:pPr>
            <w:r>
              <w:t>1</w:t>
            </w:r>
          </w:p>
        </w:tc>
      </w:tr>
      <w:tr w:rsidR="00CE627D" w14:paraId="3C42388B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A0FB" w14:textId="0763F1C0" w:rsidR="00CE627D" w:rsidRDefault="00CE627D">
            <w:pPr>
              <w:spacing w:line="240" w:lineRule="auto"/>
              <w:jc w:val="center"/>
            </w:pPr>
            <w:r>
              <w:t>9.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827E" w14:textId="2DAC4C55" w:rsidR="00CE627D" w:rsidRDefault="00514D27">
            <w:pPr>
              <w:spacing w:line="240" w:lineRule="auto"/>
            </w:pPr>
            <w:r>
              <w:t>Państwo Wiślan, plemię Wiślan, Wiślanie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F649" w14:textId="45F920CF" w:rsidR="00CE627D" w:rsidRDefault="00514D27">
            <w:pPr>
              <w:spacing w:line="240" w:lineRule="auto"/>
              <w:jc w:val="center"/>
            </w:pPr>
            <w:r>
              <w:t>1</w:t>
            </w:r>
          </w:p>
        </w:tc>
      </w:tr>
      <w:tr w:rsidR="00CE627D" w14:paraId="61B34297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4DC9" w14:textId="67A01E55" w:rsidR="00CE627D" w:rsidRDefault="00CE627D">
            <w:pPr>
              <w:spacing w:line="240" w:lineRule="auto"/>
              <w:jc w:val="center"/>
            </w:pPr>
            <w:r>
              <w:t>10.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1811" w14:textId="77777777" w:rsidR="00CE627D" w:rsidRDefault="00514D27">
            <w:pPr>
              <w:spacing w:line="240" w:lineRule="auto"/>
            </w:pPr>
            <w:r>
              <w:t>Kraków</w:t>
            </w:r>
          </w:p>
          <w:p w14:paraId="7A0BB6E5" w14:textId="77777777" w:rsidR="00514D27" w:rsidRDefault="00514D27">
            <w:pPr>
              <w:spacing w:line="240" w:lineRule="auto"/>
            </w:pPr>
            <w:r>
              <w:t>Kołobrzeg</w:t>
            </w:r>
          </w:p>
          <w:p w14:paraId="5914370D" w14:textId="77777777" w:rsidR="00514D27" w:rsidRDefault="00514D27">
            <w:pPr>
              <w:spacing w:line="240" w:lineRule="auto"/>
            </w:pPr>
            <w:r>
              <w:t>Wrocław</w:t>
            </w:r>
          </w:p>
          <w:p w14:paraId="23B30D49" w14:textId="0C204AEA" w:rsidR="00514D27" w:rsidRDefault="00514D27">
            <w:pPr>
              <w:spacing w:line="240" w:lineRule="auto"/>
            </w:pPr>
            <w:r>
              <w:t xml:space="preserve">Dowolne umieszczenie tych nazw w podpunktach </w:t>
            </w:r>
            <w:proofErr w:type="spellStart"/>
            <w:r>
              <w:t>a,b,c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6743" w14:textId="6DDF45AE" w:rsidR="00CE627D" w:rsidRDefault="00514D27">
            <w:pPr>
              <w:spacing w:line="240" w:lineRule="auto"/>
              <w:jc w:val="center"/>
            </w:pPr>
            <w:r>
              <w:t>3</w:t>
            </w:r>
          </w:p>
        </w:tc>
      </w:tr>
      <w:tr w:rsidR="00CE627D" w14:paraId="65D122EA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1F42" w14:textId="185D47ED" w:rsidR="00CE627D" w:rsidRDefault="00CE627D">
            <w:pPr>
              <w:spacing w:line="240" w:lineRule="auto"/>
              <w:jc w:val="center"/>
            </w:pPr>
            <w:r>
              <w:t>11.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8757" w14:textId="77777777" w:rsidR="00CE627D" w:rsidRDefault="00CF1B20">
            <w:pPr>
              <w:spacing w:line="240" w:lineRule="auto"/>
            </w:pPr>
            <w:r>
              <w:t>Bolesław Chrobry</w:t>
            </w:r>
          </w:p>
          <w:p w14:paraId="71FC4987" w14:textId="77777777" w:rsidR="00CF1B20" w:rsidRDefault="00CF1B20">
            <w:pPr>
              <w:spacing w:line="240" w:lineRule="auto"/>
            </w:pPr>
            <w:r>
              <w:t>Mieszko II, Mieszko II Lambert</w:t>
            </w:r>
          </w:p>
          <w:p w14:paraId="7AAA224E" w14:textId="2A9EB29F" w:rsidR="00CF1B20" w:rsidRDefault="00CF1B20">
            <w:pPr>
              <w:spacing w:line="240" w:lineRule="auto"/>
            </w:pPr>
            <w:r>
              <w:t>Dowolne umieszczenie tych odpowiedzi w podpunktach a, 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09F0" w14:textId="25374FF6" w:rsidR="00CE627D" w:rsidRDefault="00CF1B20">
            <w:pPr>
              <w:spacing w:line="240" w:lineRule="auto"/>
              <w:jc w:val="center"/>
            </w:pPr>
            <w:r>
              <w:t>2</w:t>
            </w:r>
          </w:p>
        </w:tc>
      </w:tr>
      <w:tr w:rsidR="00CE627D" w14:paraId="460013E9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1F15" w14:textId="095CAD10" w:rsidR="00CE627D" w:rsidRDefault="00CE627D">
            <w:pPr>
              <w:spacing w:line="240" w:lineRule="auto"/>
              <w:jc w:val="center"/>
            </w:pPr>
            <w:r>
              <w:t>12.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506" w14:textId="456FC2C1" w:rsidR="00CE627D" w:rsidRDefault="003752EB">
            <w:pPr>
              <w:spacing w:line="240" w:lineRule="auto"/>
            </w:pPr>
            <w:r>
              <w:t xml:space="preserve">a. </w:t>
            </w:r>
            <w:r w:rsidR="00D83854">
              <w:t xml:space="preserve">XII wiek </w:t>
            </w:r>
          </w:p>
          <w:p w14:paraId="173248C4" w14:textId="6B8F32EA" w:rsidR="003752EB" w:rsidRDefault="003752EB">
            <w:pPr>
              <w:spacing w:line="240" w:lineRule="auto"/>
            </w:pPr>
            <w:r>
              <w:t xml:space="preserve">b. </w:t>
            </w:r>
            <w:r w:rsidR="00D83854">
              <w:t>Zbigniew, Bolesław Krzywousty – kolejność dowolna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3C66" w14:textId="5C93BECF" w:rsidR="00CE627D" w:rsidRDefault="00EF191B">
            <w:pPr>
              <w:spacing w:line="240" w:lineRule="auto"/>
              <w:jc w:val="center"/>
            </w:pPr>
            <w:r>
              <w:t>3</w:t>
            </w:r>
          </w:p>
        </w:tc>
      </w:tr>
      <w:tr w:rsidR="00CE627D" w14:paraId="057BE15D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6324" w14:textId="374A30C3" w:rsidR="00CE627D" w:rsidRDefault="00CE627D">
            <w:pPr>
              <w:spacing w:line="240" w:lineRule="auto"/>
              <w:jc w:val="center"/>
            </w:pPr>
            <w:r>
              <w:t>13.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65FF" w14:textId="77777777" w:rsidR="00CE627D" w:rsidRDefault="003752EB">
            <w:pPr>
              <w:spacing w:line="240" w:lineRule="auto"/>
            </w:pPr>
            <w:r>
              <w:t>Tekst I – Bolesław Śmiały/Szczodry</w:t>
            </w:r>
          </w:p>
          <w:p w14:paraId="5F583E28" w14:textId="74409871" w:rsidR="003752EB" w:rsidRDefault="003752EB">
            <w:pPr>
              <w:spacing w:line="240" w:lineRule="auto"/>
            </w:pPr>
            <w:r>
              <w:t>Tekst II – Bolesław Chrobry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7BD1" w14:textId="0A4E1EB4" w:rsidR="00CE627D" w:rsidRDefault="006D7B2C">
            <w:pPr>
              <w:spacing w:line="240" w:lineRule="auto"/>
              <w:jc w:val="center"/>
            </w:pPr>
            <w:r>
              <w:t>2</w:t>
            </w:r>
          </w:p>
        </w:tc>
      </w:tr>
      <w:tr w:rsidR="00CE627D" w14:paraId="1F9FE417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AD0E" w14:textId="56BF9559" w:rsidR="00CE627D" w:rsidRDefault="00CE627D">
            <w:pPr>
              <w:spacing w:line="240" w:lineRule="auto"/>
              <w:jc w:val="center"/>
            </w:pPr>
            <w:r>
              <w:t>14.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5089" w14:textId="77777777" w:rsidR="00CE627D" w:rsidRDefault="0035678A">
            <w:pPr>
              <w:spacing w:line="240" w:lineRule="auto"/>
            </w:pPr>
            <w:proofErr w:type="spellStart"/>
            <w:r>
              <w:t>Podradlne</w:t>
            </w:r>
            <w:proofErr w:type="spellEnd"/>
            <w:r>
              <w:t xml:space="preserve"> – danina w zbożu lub w pieniądzu…</w:t>
            </w:r>
          </w:p>
          <w:p w14:paraId="070F788D" w14:textId="77777777" w:rsidR="0035678A" w:rsidRDefault="0035678A">
            <w:pPr>
              <w:spacing w:line="240" w:lineRule="auto"/>
            </w:pPr>
            <w:r>
              <w:t>Podymne – danina od domu …</w:t>
            </w:r>
          </w:p>
          <w:p w14:paraId="2C52D61E" w14:textId="4F1165EB" w:rsidR="0035678A" w:rsidRDefault="0035678A">
            <w:pPr>
              <w:spacing w:line="240" w:lineRule="auto"/>
            </w:pPr>
            <w:r>
              <w:t>Dziesięcina – podatek na rzecz kościoła 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032F" w14:textId="697FBF10" w:rsidR="00CE627D" w:rsidRDefault="0035678A">
            <w:pPr>
              <w:spacing w:line="240" w:lineRule="auto"/>
              <w:jc w:val="center"/>
            </w:pPr>
            <w:r>
              <w:t>3</w:t>
            </w:r>
          </w:p>
        </w:tc>
      </w:tr>
      <w:tr w:rsidR="00CE627D" w14:paraId="5D3C33C4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858D" w14:textId="17BF46AF" w:rsidR="00CE627D" w:rsidRDefault="00CE627D">
            <w:pPr>
              <w:spacing w:line="240" w:lineRule="auto"/>
              <w:jc w:val="center"/>
            </w:pPr>
            <w:r>
              <w:t>15.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CA48" w14:textId="77777777" w:rsidR="00CE627D" w:rsidRDefault="00620422">
            <w:pPr>
              <w:spacing w:line="240" w:lineRule="auto"/>
            </w:pPr>
            <w:r>
              <w:t>a. Bolesław Krzywousty</w:t>
            </w:r>
          </w:p>
          <w:p w14:paraId="36F5E2E7" w14:textId="77777777" w:rsidR="00620422" w:rsidRDefault="00620422">
            <w:pPr>
              <w:spacing w:line="240" w:lineRule="auto"/>
            </w:pPr>
            <w:r>
              <w:t>b. Władysław Łokietek</w:t>
            </w:r>
          </w:p>
          <w:p w14:paraId="06B9D021" w14:textId="77777777" w:rsidR="00620422" w:rsidRDefault="00620422">
            <w:pPr>
              <w:spacing w:line="240" w:lineRule="auto"/>
            </w:pPr>
            <w:r>
              <w:t>c. Kazimierz Wielki</w:t>
            </w:r>
          </w:p>
          <w:p w14:paraId="46E23489" w14:textId="7D94F383" w:rsidR="00EF191B" w:rsidRDefault="00EF191B">
            <w:pPr>
              <w:spacing w:line="240" w:lineRule="auto"/>
            </w:pPr>
            <w:r>
              <w:t>d. Bolesław Śmiały/Szczodry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3C17" w14:textId="2C73836D" w:rsidR="00CE627D" w:rsidRDefault="00EF191B">
            <w:pPr>
              <w:spacing w:line="240" w:lineRule="auto"/>
              <w:jc w:val="center"/>
            </w:pPr>
            <w:r>
              <w:t>4</w:t>
            </w:r>
          </w:p>
        </w:tc>
      </w:tr>
      <w:tr w:rsidR="00CE627D" w14:paraId="0B3F3B92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1596" w14:textId="114F814B" w:rsidR="00CE627D" w:rsidRDefault="00CE627D">
            <w:pPr>
              <w:spacing w:line="240" w:lineRule="auto"/>
              <w:jc w:val="center"/>
            </w:pPr>
            <w:r>
              <w:t>16.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9C63" w14:textId="1519A28E" w:rsidR="00CE627D" w:rsidRDefault="00AD506A">
            <w:pPr>
              <w:spacing w:line="240" w:lineRule="auto"/>
            </w:pPr>
            <w:r>
              <w:t>Klasztory nazywano także         c. opactwami</w:t>
            </w:r>
          </w:p>
          <w:p w14:paraId="57156D1B" w14:textId="5BCE7373" w:rsidR="00AD506A" w:rsidRDefault="00AD506A">
            <w:pPr>
              <w:spacing w:line="240" w:lineRule="auto"/>
            </w:pPr>
            <w:r>
              <w:t>Zakonnicy ubierali się w            b. habity</w:t>
            </w:r>
          </w:p>
          <w:p w14:paraId="0D62F81B" w14:textId="40014C0C" w:rsidR="00AD506A" w:rsidRDefault="00AD506A">
            <w:pPr>
              <w:spacing w:line="240" w:lineRule="auto"/>
            </w:pPr>
            <w:r>
              <w:t xml:space="preserve">Furta </w:t>
            </w:r>
            <w:r w:rsidR="00EF191B">
              <w:t>klasztorna</w:t>
            </w:r>
            <w:r>
              <w:t xml:space="preserve"> to                       a. wejście do klasztoru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EAC4" w14:textId="392C7B95" w:rsidR="00CE627D" w:rsidRDefault="00AD506A">
            <w:pPr>
              <w:spacing w:line="240" w:lineRule="auto"/>
              <w:jc w:val="center"/>
            </w:pPr>
            <w:r>
              <w:t>3</w:t>
            </w:r>
          </w:p>
        </w:tc>
      </w:tr>
      <w:tr w:rsidR="00CE627D" w14:paraId="1F4624C6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D343" w14:textId="4B2C1A1B" w:rsidR="00CE627D" w:rsidRDefault="00CE627D">
            <w:pPr>
              <w:spacing w:line="240" w:lineRule="auto"/>
              <w:jc w:val="center"/>
            </w:pPr>
            <w:r>
              <w:t>17.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8689" w14:textId="0146B422" w:rsidR="00CE627D" w:rsidRDefault="00E62A76">
            <w:pPr>
              <w:spacing w:line="240" w:lineRule="auto"/>
            </w:pPr>
            <w:r>
              <w:t>b.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FD66" w14:textId="10792617" w:rsidR="00CE627D" w:rsidRDefault="00E62A76">
            <w:pPr>
              <w:spacing w:line="240" w:lineRule="auto"/>
              <w:jc w:val="center"/>
            </w:pPr>
            <w:r>
              <w:t>1</w:t>
            </w:r>
          </w:p>
        </w:tc>
      </w:tr>
      <w:tr w:rsidR="00CE627D" w14:paraId="6CD68EE8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C670" w14:textId="3BB17915" w:rsidR="00CE627D" w:rsidRDefault="00CE627D">
            <w:pPr>
              <w:spacing w:line="240" w:lineRule="auto"/>
              <w:jc w:val="center"/>
            </w:pPr>
            <w:r>
              <w:lastRenderedPageBreak/>
              <w:t>18.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F219" w14:textId="77777777" w:rsidR="00CE627D" w:rsidRDefault="00E62A76">
            <w:pPr>
              <w:spacing w:line="240" w:lineRule="auto"/>
            </w:pPr>
            <w:r>
              <w:t>a. Bochnia, kopalnia soli w Bochni</w:t>
            </w:r>
          </w:p>
          <w:p w14:paraId="67D9A042" w14:textId="4EB5995C" w:rsidR="00E62A76" w:rsidRDefault="00E62A76">
            <w:pPr>
              <w:spacing w:line="240" w:lineRule="auto"/>
            </w:pPr>
            <w:r>
              <w:t>b. Wieliczka, kopalnia soli w Wieliczce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018F" w14:textId="27C93ABC" w:rsidR="00CE627D" w:rsidRDefault="00E62A76">
            <w:pPr>
              <w:spacing w:line="240" w:lineRule="auto"/>
              <w:jc w:val="center"/>
            </w:pPr>
            <w:r>
              <w:t>2</w:t>
            </w:r>
          </w:p>
        </w:tc>
      </w:tr>
      <w:tr w:rsidR="00CE627D" w14:paraId="3CF2279D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2985" w14:textId="4DE09BC0" w:rsidR="00CE627D" w:rsidRDefault="00CE627D">
            <w:pPr>
              <w:spacing w:line="240" w:lineRule="auto"/>
              <w:jc w:val="center"/>
            </w:pPr>
            <w:r>
              <w:t>19.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5A0" w14:textId="5FE89053" w:rsidR="00CE627D" w:rsidRDefault="00E62A76">
            <w:pPr>
              <w:spacing w:line="240" w:lineRule="auto"/>
            </w:pPr>
            <w:r>
              <w:t xml:space="preserve">d, </w:t>
            </w:r>
            <w:proofErr w:type="spellStart"/>
            <w:r>
              <w:t>e,f,g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11CF" w14:textId="1518451A" w:rsidR="00CE627D" w:rsidRDefault="00E62A76">
            <w:pPr>
              <w:spacing w:line="240" w:lineRule="auto"/>
              <w:jc w:val="center"/>
            </w:pPr>
            <w:r>
              <w:t>4</w:t>
            </w:r>
          </w:p>
        </w:tc>
      </w:tr>
      <w:tr w:rsidR="00CE627D" w14:paraId="0C1F9416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10DB" w14:textId="65DD408C" w:rsidR="00CE627D" w:rsidRDefault="00CE627D">
            <w:pPr>
              <w:spacing w:line="240" w:lineRule="auto"/>
              <w:jc w:val="center"/>
            </w:pPr>
            <w:r>
              <w:t>20.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106" w14:textId="77777777" w:rsidR="00CE627D" w:rsidRDefault="00560053">
            <w:pPr>
              <w:spacing w:line="240" w:lineRule="auto"/>
            </w:pPr>
            <w:r>
              <w:t>1. Panowanie księcia wrocławskiego Henryka I Brodatego</w:t>
            </w:r>
          </w:p>
          <w:p w14:paraId="71215E0E" w14:textId="77777777" w:rsidR="00560053" w:rsidRDefault="00560053">
            <w:pPr>
              <w:spacing w:line="240" w:lineRule="auto"/>
            </w:pPr>
            <w:r>
              <w:t>2. Koronacja Przemysła II na króla Polski</w:t>
            </w:r>
          </w:p>
          <w:p w14:paraId="10085447" w14:textId="77777777" w:rsidR="00560053" w:rsidRDefault="00560053">
            <w:pPr>
              <w:spacing w:line="240" w:lineRule="auto"/>
            </w:pPr>
            <w:r>
              <w:t>3. Krzyżacy opanowali Gdańsk</w:t>
            </w:r>
          </w:p>
          <w:p w14:paraId="5CB57733" w14:textId="319E9130" w:rsidR="00560053" w:rsidRDefault="00560053">
            <w:pPr>
              <w:spacing w:line="240" w:lineRule="auto"/>
            </w:pPr>
            <w:r>
              <w:t>4. Koronacja Władysława Łokietka na króla Polski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D0F8" w14:textId="2B3499EF" w:rsidR="00CE627D" w:rsidRDefault="00560053">
            <w:pPr>
              <w:spacing w:line="240" w:lineRule="auto"/>
              <w:jc w:val="center"/>
            </w:pPr>
            <w:r>
              <w:t>4</w:t>
            </w:r>
          </w:p>
        </w:tc>
      </w:tr>
      <w:tr w:rsidR="00CE627D" w14:paraId="6BCD6ADB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EC8F" w14:textId="2AF782CC" w:rsidR="00CE627D" w:rsidRDefault="00CE627D">
            <w:pPr>
              <w:spacing w:line="240" w:lineRule="auto"/>
              <w:jc w:val="center"/>
            </w:pPr>
            <w:r>
              <w:t>21.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ABC5" w14:textId="77777777" w:rsidR="00CE627D" w:rsidRDefault="00560053">
            <w:pPr>
              <w:spacing w:line="240" w:lineRule="auto"/>
            </w:pPr>
            <w:r>
              <w:t>Opactwo cystersów w Sulejowie – architektura romańska</w:t>
            </w:r>
          </w:p>
          <w:p w14:paraId="1379F315" w14:textId="2F7D78DD" w:rsidR="00560053" w:rsidRDefault="00560053">
            <w:pPr>
              <w:spacing w:line="240" w:lineRule="auto"/>
            </w:pPr>
            <w:r>
              <w:t>Kolegiata w Tumie pod Łęczycą – architektura romańska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2AE5" w14:textId="63F8C143" w:rsidR="00CE627D" w:rsidRDefault="00560053">
            <w:pPr>
              <w:spacing w:line="240" w:lineRule="auto"/>
              <w:jc w:val="center"/>
            </w:pPr>
            <w:r>
              <w:t>2</w:t>
            </w:r>
          </w:p>
        </w:tc>
      </w:tr>
      <w:tr w:rsidR="00CE627D" w14:paraId="1D633015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C872" w14:textId="2ED21276" w:rsidR="00CE627D" w:rsidRDefault="00CE627D">
            <w:pPr>
              <w:spacing w:line="240" w:lineRule="auto"/>
              <w:jc w:val="center"/>
            </w:pPr>
            <w:r>
              <w:t>22.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78FB" w14:textId="734975B3" w:rsidR="00CE627D" w:rsidRDefault="00290404">
            <w:pPr>
              <w:spacing w:line="240" w:lineRule="auto"/>
            </w:pPr>
            <w:r>
              <w:t>Kazimierz Wielki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1E89" w14:textId="64354E9C" w:rsidR="00CE627D" w:rsidRDefault="00290404">
            <w:pPr>
              <w:spacing w:line="240" w:lineRule="auto"/>
              <w:jc w:val="center"/>
            </w:pPr>
            <w:r>
              <w:t>1</w:t>
            </w:r>
          </w:p>
        </w:tc>
      </w:tr>
      <w:tr w:rsidR="00CE627D" w14:paraId="1ADC56A7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6ABB" w14:textId="27B67671" w:rsidR="00CE627D" w:rsidRDefault="00CE627D">
            <w:pPr>
              <w:spacing w:line="240" w:lineRule="auto"/>
              <w:jc w:val="center"/>
            </w:pPr>
            <w:r>
              <w:t>23.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B810" w14:textId="77777777" w:rsidR="00CE627D" w:rsidRDefault="004B2088">
            <w:pPr>
              <w:spacing w:line="240" w:lineRule="auto"/>
            </w:pPr>
            <w:r>
              <w:t>a. Ludwik Węgierski, Ludwik Andegaweński</w:t>
            </w:r>
          </w:p>
          <w:p w14:paraId="2FB1C984" w14:textId="77777777" w:rsidR="004B2088" w:rsidRDefault="004B2088">
            <w:pPr>
              <w:spacing w:line="240" w:lineRule="auto"/>
            </w:pPr>
            <w:r>
              <w:t xml:space="preserve">b. </w:t>
            </w:r>
            <w:r w:rsidR="00323000">
              <w:t xml:space="preserve">król zwolnił rycerstwo z płacenia </w:t>
            </w:r>
            <w:proofErr w:type="spellStart"/>
            <w:r w:rsidR="00323000">
              <w:t>podradlnego</w:t>
            </w:r>
            <w:proofErr w:type="spellEnd"/>
            <w:r w:rsidR="00323000">
              <w:t xml:space="preserve"> ……</w:t>
            </w:r>
          </w:p>
          <w:p w14:paraId="77306BE3" w14:textId="7570923B" w:rsidR="00323000" w:rsidRDefault="00323000">
            <w:pPr>
              <w:spacing w:line="240" w:lineRule="auto"/>
            </w:pPr>
            <w:r>
              <w:t>król obiecał wypłacenie wynagrodzenia za udział rycerstwa 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C925" w14:textId="7AA6CA08" w:rsidR="00CE627D" w:rsidRDefault="00323000">
            <w:pPr>
              <w:spacing w:line="240" w:lineRule="auto"/>
              <w:jc w:val="center"/>
            </w:pPr>
            <w:r>
              <w:t>3</w:t>
            </w:r>
          </w:p>
        </w:tc>
      </w:tr>
      <w:tr w:rsidR="00CE627D" w14:paraId="735EC3DD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A0F4" w14:textId="309DC718" w:rsidR="00CE627D" w:rsidRDefault="00CE627D">
            <w:pPr>
              <w:spacing w:line="240" w:lineRule="auto"/>
              <w:jc w:val="center"/>
            </w:pPr>
            <w:r>
              <w:t>24.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594" w14:textId="77777777" w:rsidR="00CE627D" w:rsidRDefault="002B7B9A">
            <w:pPr>
              <w:spacing w:line="240" w:lineRule="auto"/>
            </w:pPr>
            <w:r>
              <w:t>a. Wilhelm</w:t>
            </w:r>
          </w:p>
          <w:p w14:paraId="05C47FEB" w14:textId="57E6A503" w:rsidR="002B7B9A" w:rsidRDefault="002B7B9A">
            <w:pPr>
              <w:spacing w:line="240" w:lineRule="auto"/>
            </w:pPr>
            <w:r>
              <w:t>b. Habsburg, dynastia Habsburgów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1497" w14:textId="4655401A" w:rsidR="00CE627D" w:rsidRDefault="002B7B9A">
            <w:pPr>
              <w:spacing w:line="240" w:lineRule="auto"/>
              <w:jc w:val="center"/>
            </w:pPr>
            <w:r>
              <w:t>2</w:t>
            </w:r>
          </w:p>
        </w:tc>
      </w:tr>
      <w:tr w:rsidR="00CE627D" w14:paraId="6C2E9E9B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1260" w14:textId="715E4A2F" w:rsidR="00CE627D" w:rsidRDefault="00CE627D">
            <w:pPr>
              <w:spacing w:line="240" w:lineRule="auto"/>
              <w:jc w:val="center"/>
            </w:pPr>
            <w:r>
              <w:t>25.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035" w14:textId="77777777" w:rsidR="00CE627D" w:rsidRDefault="002B7B9A">
            <w:pPr>
              <w:spacing w:line="240" w:lineRule="auto"/>
            </w:pPr>
            <w:r>
              <w:t>1384 – koronacja Jadwigi Andegaweńskiej na króla Polski, koronacja Jadwigi na króla Polski</w:t>
            </w:r>
          </w:p>
          <w:p w14:paraId="15F5908B" w14:textId="27865027" w:rsidR="002B7B9A" w:rsidRDefault="002B7B9A">
            <w:pPr>
              <w:spacing w:line="240" w:lineRule="auto"/>
            </w:pPr>
            <w:r>
              <w:t xml:space="preserve">1399 – śmierć </w:t>
            </w:r>
            <w:r w:rsidR="00597412">
              <w:t xml:space="preserve">Jadwigi, śmierć Jadwigi Andegaweńskiej, narodziny córki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9A9" w14:textId="66BDB7AA" w:rsidR="00CE627D" w:rsidRDefault="00597412">
            <w:pPr>
              <w:spacing w:line="240" w:lineRule="auto"/>
              <w:jc w:val="center"/>
            </w:pPr>
            <w:r>
              <w:t>2</w:t>
            </w:r>
          </w:p>
        </w:tc>
      </w:tr>
      <w:tr w:rsidR="00CE627D" w14:paraId="29DDCB38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DA55" w14:textId="096908AB" w:rsidR="00CE627D" w:rsidRDefault="00CE627D">
            <w:pPr>
              <w:spacing w:line="240" w:lineRule="auto"/>
              <w:jc w:val="center"/>
            </w:pPr>
            <w:r>
              <w:t>26.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E438" w14:textId="7E57647E" w:rsidR="00CE627D" w:rsidRDefault="00597412">
            <w:pPr>
              <w:spacing w:line="240" w:lineRule="auto"/>
            </w:pPr>
            <w:r>
              <w:t>Stanisław ze Skarbimierza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FD0E" w14:textId="79B72D48" w:rsidR="00CE627D" w:rsidRDefault="00597412">
            <w:pPr>
              <w:spacing w:line="240" w:lineRule="auto"/>
              <w:jc w:val="center"/>
            </w:pPr>
            <w:r>
              <w:t>1</w:t>
            </w:r>
          </w:p>
        </w:tc>
      </w:tr>
      <w:tr w:rsidR="00CE627D" w14:paraId="48DC98DE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9AE6" w14:textId="3E0904E7" w:rsidR="00CE627D" w:rsidRDefault="00CE627D">
            <w:pPr>
              <w:spacing w:line="240" w:lineRule="auto"/>
              <w:jc w:val="center"/>
            </w:pPr>
            <w:r>
              <w:t>27.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1AD" w14:textId="77777777" w:rsidR="00CE627D" w:rsidRDefault="00597412">
            <w:pPr>
              <w:spacing w:line="240" w:lineRule="auto"/>
            </w:pPr>
            <w:r>
              <w:t>a. Clermont</w:t>
            </w:r>
          </w:p>
          <w:p w14:paraId="6FACE9A1" w14:textId="77777777" w:rsidR="00597412" w:rsidRDefault="00597412">
            <w:pPr>
              <w:spacing w:line="240" w:lineRule="auto"/>
            </w:pPr>
            <w:r>
              <w:t>b. 1095 r.</w:t>
            </w:r>
          </w:p>
          <w:p w14:paraId="5BD30440" w14:textId="76EF1235" w:rsidR="00597412" w:rsidRDefault="00597412">
            <w:pPr>
              <w:spacing w:line="240" w:lineRule="auto"/>
            </w:pPr>
            <w:r>
              <w:t xml:space="preserve">c. </w:t>
            </w:r>
            <w:r w:rsidR="00D7322A">
              <w:t>sobór to zjazd wyższego duchowieństwa katolickiego</w:t>
            </w:r>
          </w:p>
          <w:p w14:paraId="5869D5AD" w14:textId="77777777" w:rsidR="00597412" w:rsidRDefault="00597412">
            <w:pPr>
              <w:spacing w:line="240" w:lineRule="auto"/>
            </w:pPr>
            <w:r>
              <w:t>d. wschodnim chrześcijanom</w:t>
            </w:r>
          </w:p>
          <w:p w14:paraId="48C713C4" w14:textId="77777777" w:rsidR="00597412" w:rsidRDefault="00597412">
            <w:pPr>
              <w:spacing w:line="240" w:lineRule="auto"/>
            </w:pPr>
            <w:r>
              <w:t>e. odpuszczenie grzechów</w:t>
            </w:r>
          </w:p>
          <w:p w14:paraId="24445348" w14:textId="4DDDAD32" w:rsidR="00597412" w:rsidRDefault="00597412">
            <w:pPr>
              <w:spacing w:line="240" w:lineRule="auto"/>
            </w:pPr>
            <w:r>
              <w:t>f. Turcy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B005" w14:textId="4C4A246A" w:rsidR="00CE627D" w:rsidRDefault="00597412">
            <w:pPr>
              <w:spacing w:line="240" w:lineRule="auto"/>
              <w:jc w:val="center"/>
            </w:pPr>
            <w:r>
              <w:t>6</w:t>
            </w:r>
          </w:p>
        </w:tc>
      </w:tr>
      <w:tr w:rsidR="00CE627D" w14:paraId="1A19F00A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B12A" w14:textId="4147ECC1" w:rsidR="00CE627D" w:rsidRDefault="00CE627D">
            <w:pPr>
              <w:spacing w:line="240" w:lineRule="auto"/>
              <w:jc w:val="center"/>
            </w:pPr>
            <w:r>
              <w:t>28.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005" w14:textId="77777777" w:rsidR="00CE627D" w:rsidRDefault="00A721B0">
            <w:pPr>
              <w:spacing w:line="240" w:lineRule="auto"/>
            </w:pPr>
            <w:r>
              <w:t>b.</w:t>
            </w:r>
          </w:p>
          <w:p w14:paraId="75278247" w14:textId="7888E250" w:rsidR="00A721B0" w:rsidRDefault="00A721B0">
            <w:pPr>
              <w:spacing w:line="240" w:lineRule="auto"/>
            </w:pPr>
            <w:r>
              <w:t>c.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DED3" w14:textId="365F0249" w:rsidR="00CE627D" w:rsidRDefault="00A721B0">
            <w:pPr>
              <w:spacing w:line="240" w:lineRule="auto"/>
              <w:jc w:val="center"/>
            </w:pPr>
            <w:r>
              <w:t>2</w:t>
            </w:r>
          </w:p>
        </w:tc>
      </w:tr>
      <w:tr w:rsidR="00CE627D" w14:paraId="37279ACA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2CA9" w14:textId="6D2948B8" w:rsidR="00CE627D" w:rsidRDefault="00CE627D">
            <w:pPr>
              <w:spacing w:line="240" w:lineRule="auto"/>
              <w:jc w:val="center"/>
            </w:pPr>
            <w:r>
              <w:t>29.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72DA" w14:textId="77777777" w:rsidR="00CE627D" w:rsidRDefault="000F7438">
            <w:pPr>
              <w:spacing w:line="240" w:lineRule="auto"/>
            </w:pPr>
            <w:r>
              <w:t>Fałsz</w:t>
            </w:r>
          </w:p>
          <w:p w14:paraId="2D0648C3" w14:textId="77777777" w:rsidR="000F7438" w:rsidRDefault="000F7438">
            <w:pPr>
              <w:spacing w:line="240" w:lineRule="auto"/>
            </w:pPr>
            <w:r>
              <w:t>Prawda</w:t>
            </w:r>
          </w:p>
          <w:p w14:paraId="042F178E" w14:textId="07C1E315" w:rsidR="000F7438" w:rsidRDefault="000F7438">
            <w:pPr>
              <w:spacing w:line="240" w:lineRule="auto"/>
            </w:pPr>
            <w:r>
              <w:t>Prawda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52FE" w14:textId="34315DD1" w:rsidR="00CE627D" w:rsidRDefault="000F7438">
            <w:pPr>
              <w:spacing w:line="240" w:lineRule="auto"/>
              <w:jc w:val="center"/>
            </w:pPr>
            <w:r>
              <w:t>3</w:t>
            </w:r>
          </w:p>
        </w:tc>
      </w:tr>
      <w:tr w:rsidR="00CE627D" w14:paraId="399496C7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AAA8" w14:textId="1CAFBBD2" w:rsidR="00CE627D" w:rsidRDefault="00CE627D">
            <w:pPr>
              <w:spacing w:line="240" w:lineRule="auto"/>
              <w:jc w:val="center"/>
            </w:pPr>
            <w:r>
              <w:t>30.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7BD" w14:textId="77777777" w:rsidR="00CE627D" w:rsidRDefault="008769AA">
            <w:pPr>
              <w:spacing w:line="240" w:lineRule="auto"/>
            </w:pPr>
            <w:r>
              <w:t>1. Pierwsza wyprawa Krzysztofa Kolumba …..</w:t>
            </w:r>
          </w:p>
          <w:p w14:paraId="29B2FA35" w14:textId="77777777" w:rsidR="008769AA" w:rsidRDefault="008769AA">
            <w:pPr>
              <w:spacing w:line="240" w:lineRule="auto"/>
            </w:pPr>
            <w:r>
              <w:t>2. Odkrycie drogi morskiej do Indii …..</w:t>
            </w:r>
          </w:p>
          <w:p w14:paraId="4714A97A" w14:textId="25DE1B29" w:rsidR="008769AA" w:rsidRDefault="008769AA">
            <w:pPr>
              <w:spacing w:line="240" w:lineRule="auto"/>
            </w:pPr>
            <w:r>
              <w:t>3. Wyprawa, która udowodniła 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7ADE" w14:textId="54C4C44B" w:rsidR="00CE627D" w:rsidRDefault="008769AA">
            <w:pPr>
              <w:spacing w:line="240" w:lineRule="auto"/>
              <w:jc w:val="center"/>
            </w:pPr>
            <w:r>
              <w:t>3</w:t>
            </w:r>
          </w:p>
        </w:tc>
      </w:tr>
      <w:tr w:rsidR="00CE627D" w14:paraId="6FC7A6D2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F5B7" w14:textId="77DB21BF" w:rsidR="00CE627D" w:rsidRDefault="00CE627D">
            <w:pPr>
              <w:spacing w:line="240" w:lineRule="auto"/>
              <w:jc w:val="center"/>
            </w:pPr>
            <w:r>
              <w:t>31.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FE6E" w14:textId="1150BF9E" w:rsidR="00CE627D" w:rsidRDefault="0024761B">
            <w:pPr>
              <w:spacing w:line="240" w:lineRule="auto"/>
            </w:pPr>
            <w:r>
              <w:t xml:space="preserve">Szkoła Ateńska, </w:t>
            </w:r>
            <w:r w:rsidR="00633872">
              <w:t>Rafael, Rafael Santi</w:t>
            </w:r>
          </w:p>
          <w:p w14:paraId="71BB20A7" w14:textId="676DEEED" w:rsidR="0024761B" w:rsidRDefault="0024761B">
            <w:pPr>
              <w:spacing w:line="240" w:lineRule="auto"/>
            </w:pPr>
            <w:r>
              <w:t>Ostatnia wieczerza, Leonardo da Vinci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A932" w14:textId="61D3B9D6" w:rsidR="00CE627D" w:rsidRDefault="00633872">
            <w:pPr>
              <w:spacing w:line="240" w:lineRule="auto"/>
              <w:jc w:val="center"/>
            </w:pPr>
            <w:r>
              <w:t>4</w:t>
            </w:r>
          </w:p>
        </w:tc>
      </w:tr>
      <w:tr w:rsidR="00CE627D" w14:paraId="18D29211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D213" w14:textId="507FCDF8" w:rsidR="00CE627D" w:rsidRDefault="00CE627D">
            <w:pPr>
              <w:spacing w:line="240" w:lineRule="auto"/>
              <w:jc w:val="center"/>
            </w:pPr>
            <w:r>
              <w:t>32.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CB61" w14:textId="77777777" w:rsidR="00CE627D" w:rsidRDefault="00633872">
            <w:pPr>
              <w:spacing w:line="240" w:lineRule="auto"/>
            </w:pPr>
            <w:r>
              <w:t>a.</w:t>
            </w:r>
          </w:p>
          <w:p w14:paraId="1D8A21CA" w14:textId="77777777" w:rsidR="00633872" w:rsidRDefault="00633872">
            <w:pPr>
              <w:spacing w:line="240" w:lineRule="auto"/>
            </w:pPr>
            <w:r>
              <w:t>b.</w:t>
            </w:r>
          </w:p>
          <w:p w14:paraId="101BEF08" w14:textId="23DD3264" w:rsidR="00633872" w:rsidRDefault="00633872">
            <w:pPr>
              <w:spacing w:line="240" w:lineRule="auto"/>
            </w:pPr>
            <w:r>
              <w:t>c.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CE5D" w14:textId="77E2ECE9" w:rsidR="00CE627D" w:rsidRDefault="00633872">
            <w:pPr>
              <w:spacing w:line="240" w:lineRule="auto"/>
              <w:jc w:val="center"/>
            </w:pPr>
            <w:r>
              <w:t>3</w:t>
            </w:r>
          </w:p>
        </w:tc>
      </w:tr>
      <w:tr w:rsidR="00CE627D" w14:paraId="40646273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BA89" w14:textId="5805A57E" w:rsidR="00CE627D" w:rsidRDefault="00CE627D">
            <w:pPr>
              <w:spacing w:line="240" w:lineRule="auto"/>
              <w:jc w:val="center"/>
            </w:pPr>
            <w:r>
              <w:t>33.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2EF3" w14:textId="77777777" w:rsidR="00CE627D" w:rsidRDefault="000345A4">
            <w:pPr>
              <w:spacing w:line="240" w:lineRule="auto"/>
            </w:pPr>
            <w:r>
              <w:t>a. 1515</w:t>
            </w:r>
          </w:p>
          <w:p w14:paraId="6F360643" w14:textId="77777777" w:rsidR="000345A4" w:rsidRDefault="000345A4">
            <w:pPr>
              <w:spacing w:line="240" w:lineRule="auto"/>
            </w:pPr>
            <w:r>
              <w:t>b. Ferdynand Habsburg</w:t>
            </w:r>
          </w:p>
          <w:p w14:paraId="7405EE10" w14:textId="2A59F471" w:rsidR="000345A4" w:rsidRDefault="000345A4">
            <w:pPr>
              <w:spacing w:line="240" w:lineRule="auto"/>
            </w:pPr>
            <w:r>
              <w:t>c. Maksymilian I Habsburg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C2EA" w14:textId="58035729" w:rsidR="00CE627D" w:rsidRDefault="000345A4">
            <w:pPr>
              <w:spacing w:line="240" w:lineRule="auto"/>
              <w:jc w:val="center"/>
            </w:pPr>
            <w:r>
              <w:t>3</w:t>
            </w:r>
          </w:p>
        </w:tc>
      </w:tr>
      <w:tr w:rsidR="00CE627D" w14:paraId="68D5CCAA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070D" w14:textId="3DD96E07" w:rsidR="00CE627D" w:rsidRDefault="00CE627D">
            <w:pPr>
              <w:spacing w:line="240" w:lineRule="auto"/>
              <w:jc w:val="center"/>
            </w:pPr>
            <w:r>
              <w:t>34.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323B" w14:textId="77777777" w:rsidR="00CE627D" w:rsidRDefault="00C8483B">
            <w:pPr>
              <w:spacing w:line="240" w:lineRule="auto"/>
            </w:pPr>
            <w:r>
              <w:t>Fałsz</w:t>
            </w:r>
          </w:p>
          <w:p w14:paraId="575FEC4D" w14:textId="77777777" w:rsidR="00C8483B" w:rsidRDefault="00C8483B">
            <w:pPr>
              <w:spacing w:line="240" w:lineRule="auto"/>
            </w:pPr>
            <w:r>
              <w:t>Prawda</w:t>
            </w:r>
          </w:p>
          <w:p w14:paraId="4C1250E5" w14:textId="00D236BB" w:rsidR="00C8483B" w:rsidRDefault="00C8483B">
            <w:pPr>
              <w:spacing w:line="240" w:lineRule="auto"/>
            </w:pPr>
            <w:r>
              <w:t>Prawda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2C7E" w14:textId="08255971" w:rsidR="00CE627D" w:rsidRDefault="00EF191B">
            <w:pPr>
              <w:spacing w:line="240" w:lineRule="auto"/>
              <w:jc w:val="center"/>
            </w:pPr>
            <w:r>
              <w:t>3</w:t>
            </w:r>
          </w:p>
        </w:tc>
      </w:tr>
      <w:tr w:rsidR="00CE627D" w14:paraId="2A0F4346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8E6B" w14:textId="16CB2694" w:rsidR="00CE627D" w:rsidRDefault="00CE627D">
            <w:pPr>
              <w:spacing w:line="240" w:lineRule="auto"/>
              <w:jc w:val="center"/>
            </w:pPr>
            <w:r>
              <w:t>35.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3B98" w14:textId="77777777" w:rsidR="00CE627D" w:rsidRDefault="00C8483B">
            <w:pPr>
              <w:spacing w:line="240" w:lineRule="auto"/>
            </w:pPr>
            <w:r>
              <w:t>a. Zygmunt August</w:t>
            </w:r>
          </w:p>
          <w:p w14:paraId="4F52BBCA" w14:textId="77777777" w:rsidR="00C8483B" w:rsidRDefault="00C8483B">
            <w:pPr>
              <w:spacing w:line="240" w:lineRule="auto"/>
            </w:pPr>
            <w:r>
              <w:t>b. Imperium Osmańskie</w:t>
            </w:r>
          </w:p>
          <w:p w14:paraId="19B22C5C" w14:textId="77777777" w:rsidR="00C8483B" w:rsidRDefault="00C8483B">
            <w:pPr>
              <w:spacing w:line="240" w:lineRule="auto"/>
            </w:pPr>
            <w:r>
              <w:t>c. Królestwo Polskie, Polska</w:t>
            </w:r>
          </w:p>
          <w:p w14:paraId="79C28153" w14:textId="381D4AEC" w:rsidR="00C8483B" w:rsidRDefault="00C8483B">
            <w:pPr>
              <w:spacing w:line="240" w:lineRule="auto"/>
            </w:pPr>
            <w:r>
              <w:t>d. Królestwa Polskiego, Polski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40EB" w14:textId="56D01946" w:rsidR="00CE627D" w:rsidRDefault="00C8483B">
            <w:pPr>
              <w:spacing w:line="240" w:lineRule="auto"/>
              <w:jc w:val="center"/>
            </w:pPr>
            <w:r>
              <w:t>4</w:t>
            </w:r>
          </w:p>
        </w:tc>
      </w:tr>
      <w:tr w:rsidR="00CE627D" w14:paraId="61310F7E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C532" w14:textId="0B1C6D54" w:rsidR="00CE627D" w:rsidRDefault="00CE627D">
            <w:pPr>
              <w:spacing w:line="240" w:lineRule="auto"/>
              <w:jc w:val="center"/>
            </w:pPr>
            <w:r>
              <w:t>36.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997E" w14:textId="77777777" w:rsidR="00CE627D" w:rsidRDefault="00C8483B">
            <w:pPr>
              <w:spacing w:line="240" w:lineRule="auto"/>
            </w:pPr>
            <w:r>
              <w:t>a. Mikołaj Kopernik</w:t>
            </w:r>
          </w:p>
          <w:p w14:paraId="5AC5C0F4" w14:textId="20310C38" w:rsidR="00C8483B" w:rsidRDefault="00C8483B">
            <w:pPr>
              <w:spacing w:line="240" w:lineRule="auto"/>
            </w:pPr>
            <w:r>
              <w:t>b. Bona Sforza, Bona, królowa Bona</w:t>
            </w:r>
          </w:p>
          <w:p w14:paraId="3A9FD8AB" w14:textId="53D8E395" w:rsidR="00C8483B" w:rsidRDefault="00C8483B">
            <w:pPr>
              <w:spacing w:line="240" w:lineRule="auto"/>
            </w:pPr>
            <w:r>
              <w:t>c. Zygmunt August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F93B" w14:textId="2AF03851" w:rsidR="00CE627D" w:rsidRDefault="004476E9">
            <w:pPr>
              <w:spacing w:line="240" w:lineRule="auto"/>
              <w:jc w:val="center"/>
            </w:pPr>
            <w:r>
              <w:t>3</w:t>
            </w:r>
          </w:p>
        </w:tc>
      </w:tr>
    </w:tbl>
    <w:p w14:paraId="775A57E9" w14:textId="77777777" w:rsidR="00FB5911" w:rsidRDefault="00FB5911"/>
    <w:sectPr w:rsidR="00FB5911" w:rsidSect="00E46DE5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7D"/>
    <w:rsid w:val="000345A4"/>
    <w:rsid w:val="000F7438"/>
    <w:rsid w:val="00167702"/>
    <w:rsid w:val="0024761B"/>
    <w:rsid w:val="00290404"/>
    <w:rsid w:val="002B7B9A"/>
    <w:rsid w:val="002C333F"/>
    <w:rsid w:val="00323000"/>
    <w:rsid w:val="0035678A"/>
    <w:rsid w:val="003752EB"/>
    <w:rsid w:val="004476E9"/>
    <w:rsid w:val="00473113"/>
    <w:rsid w:val="004B2088"/>
    <w:rsid w:val="00514D27"/>
    <w:rsid w:val="00560053"/>
    <w:rsid w:val="00597412"/>
    <w:rsid w:val="00620422"/>
    <w:rsid w:val="00633872"/>
    <w:rsid w:val="006D7B2C"/>
    <w:rsid w:val="008769AA"/>
    <w:rsid w:val="009E52D8"/>
    <w:rsid w:val="00A721B0"/>
    <w:rsid w:val="00AD506A"/>
    <w:rsid w:val="00C04EBC"/>
    <w:rsid w:val="00C8483B"/>
    <w:rsid w:val="00CD664F"/>
    <w:rsid w:val="00CE627D"/>
    <w:rsid w:val="00CF1B20"/>
    <w:rsid w:val="00D7322A"/>
    <w:rsid w:val="00D83854"/>
    <w:rsid w:val="00D91676"/>
    <w:rsid w:val="00E46DE5"/>
    <w:rsid w:val="00E62A76"/>
    <w:rsid w:val="00EF191B"/>
    <w:rsid w:val="00FB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77DA"/>
  <w15:chartTrackingRefBased/>
  <w15:docId w15:val="{7E05E480-CAEA-43D4-9D45-1537FBD1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27D"/>
    <w:pPr>
      <w:spacing w:line="256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627D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</vt:lpstr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Klucz etap szkolny Wojewódzki Konkurs Przedmiotowy z Historii</dc:title>
  <dc:subject/>
  <dc:creator>Kuratorium Oświaty w Łodzi</dc:creator>
  <cp:keywords/>
  <dc:description/>
  <cp:lastModifiedBy>Nowy Pracownik</cp:lastModifiedBy>
  <cp:revision>2</cp:revision>
  <cp:lastPrinted>2021-11-10T14:41:00Z</cp:lastPrinted>
  <dcterms:created xsi:type="dcterms:W3CDTF">2021-11-18T13:51:00Z</dcterms:created>
  <dcterms:modified xsi:type="dcterms:W3CDTF">2021-11-18T13:51:00Z</dcterms:modified>
</cp:coreProperties>
</file>