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D8DAA" w14:textId="6411C4C5" w:rsidR="000A5DBD" w:rsidRPr="000A5DBD" w:rsidRDefault="000C0F6B" w:rsidP="000A5DBD">
      <w:pPr>
        <w:spacing w:after="480"/>
        <w:rPr>
          <w:rFonts w:ascii="Arial" w:hAnsi="Arial" w:cs="Arial"/>
          <w:b/>
          <w:bCs/>
          <w:sz w:val="24"/>
          <w:szCs w:val="24"/>
        </w:rPr>
      </w:pPr>
      <w:r w:rsidRPr="000A5DBD">
        <w:rPr>
          <w:rFonts w:ascii="Arial" w:hAnsi="Arial" w:cs="Arial"/>
          <w:b/>
          <w:bCs/>
          <w:sz w:val="24"/>
          <w:szCs w:val="24"/>
        </w:rPr>
        <w:t xml:space="preserve">Informacja o wyniku naboru </w:t>
      </w:r>
    </w:p>
    <w:p w14:paraId="7441F806" w14:textId="6EDF5367" w:rsidR="00204B16" w:rsidRPr="000A5DBD" w:rsidRDefault="000A5DBD" w:rsidP="00204B16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AC58A4" w:rsidRPr="000A5DBD">
        <w:rPr>
          <w:rFonts w:ascii="Arial" w:hAnsi="Arial" w:cs="Arial"/>
          <w:b/>
          <w:bCs/>
          <w:sz w:val="24"/>
          <w:szCs w:val="24"/>
        </w:rPr>
        <w:t>otyczy ogłoszenia nr:</w:t>
      </w:r>
      <w:r w:rsidR="008A0C50" w:rsidRPr="000A5DB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r w:rsidR="0046582C" w:rsidRPr="000A5DBD">
        <w:rPr>
          <w:rFonts w:ascii="Arial" w:hAnsi="Arial" w:cs="Arial"/>
          <w:b/>
          <w:bCs/>
          <w:sz w:val="24"/>
          <w:szCs w:val="24"/>
        </w:rPr>
        <w:t xml:space="preserve">nr </w:t>
      </w:r>
      <w:r w:rsidR="00EC2F9D" w:rsidRPr="000A5DBD">
        <w:rPr>
          <w:rFonts w:ascii="Arial" w:hAnsi="Arial" w:cs="Arial"/>
          <w:b/>
          <w:bCs/>
          <w:sz w:val="24"/>
          <w:szCs w:val="24"/>
        </w:rPr>
        <w:t xml:space="preserve">70979 </w:t>
      </w:r>
      <w:bookmarkEnd w:id="0"/>
      <w:r w:rsidR="00EC2F9D" w:rsidRPr="000A5DBD">
        <w:rPr>
          <w:rFonts w:ascii="Arial" w:hAnsi="Arial" w:cs="Arial"/>
          <w:b/>
          <w:bCs/>
          <w:sz w:val="24"/>
          <w:szCs w:val="24"/>
        </w:rPr>
        <w:t>z dnia 10 listopada 2020 r.</w:t>
      </w:r>
    </w:p>
    <w:p w14:paraId="21D4ED73" w14:textId="142209A5" w:rsidR="00B74FBB" w:rsidRPr="000A5DBD" w:rsidRDefault="00B74FBB" w:rsidP="0046582C">
      <w:pPr>
        <w:spacing w:after="240"/>
        <w:rPr>
          <w:rFonts w:ascii="Arial" w:hAnsi="Arial" w:cs="Arial"/>
          <w:bCs/>
          <w:sz w:val="24"/>
          <w:szCs w:val="24"/>
        </w:rPr>
      </w:pPr>
      <w:r w:rsidRPr="000A5DBD">
        <w:rPr>
          <w:rFonts w:ascii="Arial" w:hAnsi="Arial" w:cs="Arial"/>
          <w:b/>
          <w:bCs/>
          <w:sz w:val="24"/>
          <w:szCs w:val="24"/>
        </w:rPr>
        <w:t xml:space="preserve">Na stanowisko: </w:t>
      </w:r>
      <w:r w:rsidR="00EC2F9D" w:rsidRPr="000A5DBD">
        <w:rPr>
          <w:rFonts w:ascii="Arial" w:hAnsi="Arial" w:cs="Arial"/>
          <w:bCs/>
          <w:sz w:val="24"/>
          <w:szCs w:val="24"/>
        </w:rPr>
        <w:t>dyrektor Delegatury Kuratorium Oświaty w Łodzi z siedzibą w Piotrkowie Trybunalskim</w:t>
      </w:r>
    </w:p>
    <w:p w14:paraId="00A62495" w14:textId="77777777" w:rsidR="009362C0" w:rsidRPr="000A5DBD" w:rsidRDefault="009362C0" w:rsidP="009362C0">
      <w:pPr>
        <w:rPr>
          <w:rFonts w:ascii="Arial" w:hAnsi="Arial" w:cs="Arial"/>
          <w:bCs/>
          <w:sz w:val="24"/>
          <w:szCs w:val="24"/>
        </w:rPr>
      </w:pPr>
      <w:r w:rsidRPr="000A5DBD">
        <w:rPr>
          <w:rFonts w:ascii="Arial" w:hAnsi="Arial" w:cs="Arial"/>
          <w:b/>
          <w:bCs/>
          <w:sz w:val="24"/>
          <w:szCs w:val="24"/>
        </w:rPr>
        <w:t xml:space="preserve">Nazwa urzędu:  </w:t>
      </w:r>
      <w:r w:rsidRPr="000A5DBD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14:paraId="1817C2C2" w14:textId="77777777" w:rsidR="000A5DBD" w:rsidRDefault="009362C0" w:rsidP="00795C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A5DBD">
        <w:rPr>
          <w:rFonts w:ascii="Arial" w:hAnsi="Arial" w:cs="Arial"/>
          <w:b/>
          <w:bCs/>
          <w:sz w:val="24"/>
          <w:szCs w:val="24"/>
        </w:rPr>
        <w:t xml:space="preserve">Adres urzędu: </w:t>
      </w:r>
    </w:p>
    <w:p w14:paraId="00D60667" w14:textId="4A436F75" w:rsidR="009362C0" w:rsidRPr="000A5DBD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0A5DBD">
        <w:rPr>
          <w:rFonts w:ascii="Arial" w:hAnsi="Arial" w:cs="Arial"/>
          <w:bCs/>
          <w:sz w:val="24"/>
          <w:szCs w:val="24"/>
        </w:rPr>
        <w:t>Kuratorium Oświaty w Łodzi</w:t>
      </w:r>
    </w:p>
    <w:p w14:paraId="2DC05F95" w14:textId="6137F165" w:rsidR="009362C0" w:rsidRPr="000A5DBD" w:rsidRDefault="009362C0" w:rsidP="000A5DBD">
      <w:pPr>
        <w:spacing w:after="0"/>
        <w:rPr>
          <w:rFonts w:ascii="Arial" w:hAnsi="Arial" w:cs="Arial"/>
          <w:bCs/>
          <w:sz w:val="24"/>
          <w:szCs w:val="24"/>
        </w:rPr>
      </w:pPr>
      <w:r w:rsidRPr="000A5DBD">
        <w:rPr>
          <w:rFonts w:ascii="Arial" w:hAnsi="Arial" w:cs="Arial"/>
          <w:bCs/>
          <w:sz w:val="24"/>
          <w:szCs w:val="24"/>
        </w:rPr>
        <w:t>al. Kościuszki 120A</w:t>
      </w:r>
    </w:p>
    <w:p w14:paraId="2FB5997D" w14:textId="5282BE94" w:rsidR="000A5DBD" w:rsidRPr="000A5DBD" w:rsidRDefault="009362C0" w:rsidP="000A5DBD">
      <w:pPr>
        <w:spacing w:after="360"/>
        <w:rPr>
          <w:rFonts w:ascii="Arial" w:hAnsi="Arial" w:cs="Arial"/>
          <w:bCs/>
          <w:sz w:val="24"/>
          <w:szCs w:val="24"/>
        </w:rPr>
      </w:pPr>
      <w:r w:rsidRPr="000A5DBD">
        <w:rPr>
          <w:rFonts w:ascii="Arial" w:hAnsi="Arial" w:cs="Arial"/>
          <w:bCs/>
          <w:sz w:val="24"/>
          <w:szCs w:val="24"/>
        </w:rPr>
        <w:t xml:space="preserve">90-446 Łódź </w:t>
      </w:r>
    </w:p>
    <w:p w14:paraId="051425B4" w14:textId="57F85B90" w:rsidR="009362C0" w:rsidRPr="000A5DBD" w:rsidRDefault="009362C0" w:rsidP="009362C0">
      <w:pPr>
        <w:rPr>
          <w:rFonts w:ascii="Arial" w:hAnsi="Arial" w:cs="Arial"/>
          <w:bCs/>
          <w:sz w:val="24"/>
          <w:szCs w:val="24"/>
        </w:rPr>
      </w:pPr>
      <w:r w:rsidRPr="000A5DBD">
        <w:rPr>
          <w:rFonts w:ascii="Arial" w:hAnsi="Arial" w:cs="Arial"/>
          <w:b/>
          <w:bCs/>
          <w:sz w:val="24"/>
          <w:szCs w:val="24"/>
        </w:rPr>
        <w:t xml:space="preserve">Status:  </w:t>
      </w:r>
      <w:r w:rsidR="00204B16" w:rsidRPr="000A5DBD">
        <w:rPr>
          <w:rFonts w:ascii="Arial" w:hAnsi="Arial" w:cs="Arial"/>
          <w:bCs/>
          <w:sz w:val="24"/>
          <w:szCs w:val="24"/>
        </w:rPr>
        <w:t>nabór zakończony wybor</w:t>
      </w:r>
      <w:r w:rsidR="00EC2F9D" w:rsidRPr="000A5DBD">
        <w:rPr>
          <w:rFonts w:ascii="Arial" w:hAnsi="Arial" w:cs="Arial"/>
          <w:bCs/>
          <w:sz w:val="24"/>
          <w:szCs w:val="24"/>
        </w:rPr>
        <w:t>em</w:t>
      </w:r>
      <w:r w:rsidR="00204B16" w:rsidRPr="000A5DBD">
        <w:rPr>
          <w:rFonts w:ascii="Arial" w:hAnsi="Arial" w:cs="Arial"/>
          <w:bCs/>
          <w:sz w:val="24"/>
          <w:szCs w:val="24"/>
        </w:rPr>
        <w:t xml:space="preserve"> kandydatki/kandydata</w:t>
      </w:r>
      <w:r w:rsidR="00EC2F9D" w:rsidRPr="000A5DBD">
        <w:rPr>
          <w:rFonts w:ascii="Arial" w:hAnsi="Arial" w:cs="Arial"/>
          <w:bCs/>
          <w:sz w:val="24"/>
          <w:szCs w:val="24"/>
        </w:rPr>
        <w:t>:</w:t>
      </w:r>
    </w:p>
    <w:p w14:paraId="70F70BBB" w14:textId="0C94B859" w:rsidR="009F6C24" w:rsidRPr="000A5DBD" w:rsidRDefault="00EC2F9D" w:rsidP="000A5DBD">
      <w:pPr>
        <w:rPr>
          <w:rFonts w:ascii="Arial" w:hAnsi="Arial" w:cs="Arial"/>
          <w:b/>
          <w:bCs/>
          <w:sz w:val="24"/>
          <w:szCs w:val="24"/>
        </w:rPr>
      </w:pPr>
      <w:r w:rsidRPr="000A5DBD">
        <w:rPr>
          <w:rFonts w:ascii="Arial" w:hAnsi="Arial" w:cs="Arial"/>
          <w:bCs/>
          <w:sz w:val="24"/>
          <w:szCs w:val="24"/>
        </w:rPr>
        <w:t>Tomasz Trzaskacz, zamieszkały: Piotrków Trybunalski</w:t>
      </w:r>
    </w:p>
    <w:sectPr w:rsidR="009F6C24" w:rsidRPr="000A5DBD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064A72A-C269-436F-890E-2E2AE4EC8697}"/>
  </w:docVars>
  <w:rsids>
    <w:rsidRoot w:val="006501B3"/>
    <w:rsid w:val="00016831"/>
    <w:rsid w:val="00074673"/>
    <w:rsid w:val="00090F1D"/>
    <w:rsid w:val="000A5DBD"/>
    <w:rsid w:val="000C0F6B"/>
    <w:rsid w:val="0019590E"/>
    <w:rsid w:val="001D64E7"/>
    <w:rsid w:val="001E076E"/>
    <w:rsid w:val="001E5DE5"/>
    <w:rsid w:val="001F6A9C"/>
    <w:rsid w:val="00204B16"/>
    <w:rsid w:val="00240499"/>
    <w:rsid w:val="00245B4E"/>
    <w:rsid w:val="002B25E9"/>
    <w:rsid w:val="003446F5"/>
    <w:rsid w:val="003554E1"/>
    <w:rsid w:val="0035634B"/>
    <w:rsid w:val="003A1586"/>
    <w:rsid w:val="003B5413"/>
    <w:rsid w:val="00416C77"/>
    <w:rsid w:val="004235BD"/>
    <w:rsid w:val="004425B8"/>
    <w:rsid w:val="0046582C"/>
    <w:rsid w:val="004B7159"/>
    <w:rsid w:val="004D0065"/>
    <w:rsid w:val="00500987"/>
    <w:rsid w:val="00512341"/>
    <w:rsid w:val="0055253B"/>
    <w:rsid w:val="005619A0"/>
    <w:rsid w:val="005B3982"/>
    <w:rsid w:val="00625DD5"/>
    <w:rsid w:val="006425DD"/>
    <w:rsid w:val="006501B3"/>
    <w:rsid w:val="00675CBE"/>
    <w:rsid w:val="006C2E6A"/>
    <w:rsid w:val="00795C3A"/>
    <w:rsid w:val="00811449"/>
    <w:rsid w:val="0086512C"/>
    <w:rsid w:val="008A0C50"/>
    <w:rsid w:val="008B2B5E"/>
    <w:rsid w:val="008E1C64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811B7"/>
    <w:rsid w:val="00AC49F1"/>
    <w:rsid w:val="00AC58A4"/>
    <w:rsid w:val="00AE55E0"/>
    <w:rsid w:val="00B022BC"/>
    <w:rsid w:val="00B05DCE"/>
    <w:rsid w:val="00B74FBB"/>
    <w:rsid w:val="00BE679E"/>
    <w:rsid w:val="00C538CF"/>
    <w:rsid w:val="00D642BF"/>
    <w:rsid w:val="00E263C5"/>
    <w:rsid w:val="00E3522B"/>
    <w:rsid w:val="00EB4594"/>
    <w:rsid w:val="00EC07DE"/>
    <w:rsid w:val="00EC2F9D"/>
    <w:rsid w:val="00EF7D42"/>
    <w:rsid w:val="00F627A7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DAD1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64A72A-C269-436F-890E-2E2AE4EC86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naboru na wolne stanowisko pracy - ogłoszenie numer 70979 </dc:title>
  <dc:subject/>
  <dc:creator>Kuratorium Oświaty w Łodzi</dc:creator>
  <cp:keywords/>
  <dc:description/>
  <cp:lastModifiedBy>AP</cp:lastModifiedBy>
  <cp:revision>2</cp:revision>
  <cp:lastPrinted>2020-07-31T11:53:00Z</cp:lastPrinted>
  <dcterms:created xsi:type="dcterms:W3CDTF">2020-12-18T13:01:00Z</dcterms:created>
  <dcterms:modified xsi:type="dcterms:W3CDTF">2020-12-18T13:01:00Z</dcterms:modified>
</cp:coreProperties>
</file>